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24"/>
          <w:szCs w:val="24"/>
          <w:u w:val="none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z w:val="52"/>
          <w:szCs w:val="52"/>
          <w:u w:val="none"/>
          <w:lang w:val="en-US" w:eastAsia="zh-CN"/>
        </w:rPr>
        <w:t>注销停用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sz w:val="52"/>
          <w:szCs w:val="52"/>
          <w:u w:val="none"/>
          <w:lang w:val="en-US" w:eastAsia="zh-CN"/>
        </w:rPr>
        <w:t>特种设备明细</w:t>
      </w:r>
    </w:p>
    <w:tbl>
      <w:tblPr>
        <w:tblW w:w="11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808"/>
        <w:gridCol w:w="3075"/>
        <w:gridCol w:w="4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使用单位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设备注册代码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天津市宁河县板桥镇盆罐锅炉厂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40101202212002100089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宁河县福利五金厂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宁河县福利金属制品厂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宁河县福利金属制品厂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宁河县福利五金厂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宁河县福利五金厂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宁河县福利五金厂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宁河县福利五金厂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天津汇鑫达塑化助剂有限公司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21401202212008100001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氯气缓冲罐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天津市信安液化气有限公司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21401202212002100150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液化石油气储罐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郝新生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44901202212011010001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随车起重机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天津汇鑫达塑化助剂有限公司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41701202212005100001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单粱起重机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天津市正方工业集团有限公司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宁河县北洋标准件厂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宁河县北洋标准件厂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21401202212002100079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宁河县北洋标准件厂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宁河县北洋标准件厂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21401202212002100078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天津聚鑫金属有限公司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21301202212006080001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低温液体储罐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天津市正方工业集团有限公司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21701202212006030002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天津市正方工业集团有限公司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21701202212006030001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天津市正方工业集团有限公司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21401202212002100080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宁河县大北水泥管厂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40101202212002100061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宁河县福瑞斯公司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40101202212002100070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宁河县福瑞斯公司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40101202212002100066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宁河县福瑞斯公司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40101202212002100069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宁河县京源建筑器材有限公司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40101202212002100064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宁河县北方模板厂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宁河县船沽钢模制造厂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宁河县大北水泥管厂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宁河县瑞宁家具有限公司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宁河县天助模板有限公司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宁河县天华散热器厂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21401202212002100087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宁河县船沽钢模制造厂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21401202212002100041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宁河县福瑞斯公司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21401202212002100046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宁河县钢梁结构厂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21401202212002100037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宁河县钢梁结构厂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21401202212002100040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宁河县钢梁结构厂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21401202212002100039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宁河县钢梁结构厂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21401202212002100038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宁河县宏源建筑器材厂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21401202212002100023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预热辊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21201202212002100051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21201202212002100050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宁河县万丰福利纸制品厂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21201202212002100052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加热板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宁河县兴伦纸制品有限公司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21301202212003030001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宁河县兴伦纸制品有限公司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21101202212003030001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宁河县中芬乳业(东棘坨)有限公司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宁河县中芬乳业(东棘坨)有限公司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宁河县中芬乳业(东棘坨)有限公司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21401202212002100083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宁河县中芬乳业(东棘坨)有限公司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21201202212002100049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天津市妙克乳业有限公司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天津市妙克乳业有限公司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天津市妙克乳业有限公司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21401202212002100082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天津市妙克乳业有限公司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21401202212002100081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宁河县丰台镇老发造纸厂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21201202212002100149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烘缸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宁河县丰台镇老发造纸厂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宁河县丰台镇老发造纸厂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21201202212002100148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烘缸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天津市宁河县陆陆顺液化气站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21401202212002100188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液化石油气储罐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天津市宁河县陆陆顺液化气站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21401202212002100187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液化石油气储罐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宁河县精细化工厂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反应釜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天津凯斯特精密铸造有限公司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51101202212019110002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内燃平衡重式叉车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宁河县车站镀锌厂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40101202212002100046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宁河县第一轧钢厂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40201202212004070002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宁河县第一轧钢厂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40201202212004070003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宁河县海德公司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40101202212002100041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宁河县海德公司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40101202212002100042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宁河县芦台广源合金厂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40101202212002100045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宁河县海德公司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宁河县海德公司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宁河县芦台镇磷肥厂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50101202212002110005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宁河县芦台镇煤气用具厂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50101202212002110006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宁河县兴业印铁制缸厂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宁河县兴业印铁制缸厂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宁河县棉麻公司植物油厂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蒸脱机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宁河县棉麻公司植物油厂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立式脱溶机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宁河县棉麻公司植物油厂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开膜式蒸发器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宁河县棉麻公司植物油厂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开膜式蒸发器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宁河县农机修造厂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21401202212003030002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宁河县农机修造厂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21401202212003030003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宁河县农机修造厂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21401202212003030001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宁河县生鑫建筑器材公司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21401202212002100130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宁河县天迈制品有限公司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21401202212002100128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宁河县天迈制品有限公司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21401202212002100127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宁河县天迈制品有限公司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21401202212002100126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宁河县天洋五金厂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21401202212002100178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宁河县外贸局球厂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21401202212002100175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21201202212002100080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中间冷却器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21401202212002100171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21201202212002100078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21401202212002100170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21401202212002100172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低压循环贮液器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21201202212002100077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21401202212002100173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低压循环贮液器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21401202212002100169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21201202212002100079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中间冷却器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21401202212002100168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宁河县外贸冷冻厂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21201202212002100081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宁河县德利塑料厂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宁河县德利塑料厂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宁河县德利塑料厂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宁河县复兴冷冻厂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21201202212002100047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宁河县钢模板厂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宁河县海德公司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宁河县海德公司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21401202212002100099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冷凝贮液器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3000升搪玻璃反应釜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3000升搪玻璃反应釜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卧式冷凝器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卧式冷凝器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宁河县海洋化工厂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三氯乙醛精馏釜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宁河县恒达卫生巾厂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宁河县恒达卫生巾厂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宁河县弘森体育用品有限公司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21401202212002100156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宁河县永宏化工厂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21401202212002100054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宁河县永宏化工厂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21401202212002100053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宁河县永宏化工厂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宁河县建平桶口件厂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宁河县永宏化工厂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宁河县永宏化工厂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脂化釜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宁河县永祥粘合剂厂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反应釜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宁河县卡事好有限公司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21401202212002100125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宁河县卡事好有限公司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21401202212002100124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宁河县利华塑料厂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宁河县芦台荣华塑料厂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宁河县芦台荣华塑料厂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宁河县芦台荣华塑料厂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21401202212002100100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21401202212002110003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二氧化碳储罐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21401202212002110002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低压液氧储罐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中间冷却器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立式冷凝器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21501202212010070001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天津完达山七里海乳品有限公司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50901202212010050001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叉式装卸车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30131202212002100003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载货电梯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40101202212002110009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40201202212002110001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宁河县经济开发区众宁钢铁有限公司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40101202212002110008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宁河县永兴电线厂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40101202212002100044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40101202212002110001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50101202212002110002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50101202212002110004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50101202212002110003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宁河县大陈造纸厂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宁河县茂华纸箱厂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50101202212002100016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酯化分馏柱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21101202212002100031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聚合釜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21401202212002100131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二酯化冷凝器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21101202212002100033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21101202212002100032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聚合釜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缩聚过滤器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二酯化冷凝器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21201202212002100070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蒸汽发生器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蒸汽发生器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二酯化冷凝器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油气筒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蒸馏釜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EG收集罐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蒸汽发生器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旋风分离器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酯化分馏柱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21201202212002100059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缩聚冷凝器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酯化分馏柱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Vc3520型转鼓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粗EG接受器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Vc3520型转鼓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聚合釜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21101202212002100030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Vc3520型转鼓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21101202212002100034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粗EG接受器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旋风分离器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三单体冷凝器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21201202212002100058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缩聚冷凝器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蒸汽分配罐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EG收集罐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聚合釜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EG收集罐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二酯化分馏柱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旋风分离器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缩聚过滤器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21401202212002100063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21301202212002100043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粗EG接受器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21301202212002100035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二酯化分馏柱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21301202212002100025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缩聚过滤器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21201202212002100060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缩聚冷凝器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酯化釜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天津新惠聚酯材料有限公司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21101202212002100025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聚合釜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宁河县佰昂制刷有限公司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21401202212002100157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宁河县佰昂制刷有限公司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21401202212002100158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宁河县永兴电线厂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21101202212002100009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硫化罐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1#酒精蒸发器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21501202212005110004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21601202212005110012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乙醛氧化一塔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21601202212005110013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乙醛氧化塔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醋酸塔再沸器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I列过热器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21701202212005110009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Ⅱ列过热器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21701202212005110008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乙醛精馏塔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乙醛精馏塔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安液分离器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21701202212005110025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1#空分纯化器 (D)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21701202212005110024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1#空分纯化器 (C)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2#酒精蒸发器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酒精蒸发器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醋酸塔再沸器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I列过热器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安液分离器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21501202212005110005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乙醛塔再沸器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21601202212005110011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乙醛氧化一塔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21701202212005110023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1#空分纯化器 (B)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21701202212005110022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1#空分纯化器 (A)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21701202212005110014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Ⅱ列过热器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21701202212007040003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回收塔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21701202212007040002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精馏塔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21701202212007040001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甲醇塔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21701202212007040006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回收塔再沸器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21701202212007040004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醇塔降膜再沸器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21701202212007040005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精馏塔再沸器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21701202212006040003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21701202212006040002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21101202212004020001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21101202212002100042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蒸煮锅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21201202212003040001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21201202212002100155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21201202212002100154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21201202212002100153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第二后熟器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21201202212002100152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21201202212002100151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21201202212003040003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21201202212003040002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二级缓冲罐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一级缓冲罐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气水分离器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第二后熟器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第一后熟器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21301202212002100076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缓冲罐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空气分气罐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21301202212002100063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空气分气包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21301202212003040004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平衡器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21301202212003040003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21301202212003040002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21301202212003040001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分汽包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50301202212011050002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场内专用机动车辆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天津市宁河县欣宝机械厂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42101202212007070001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龙门式单轨葫芦起重机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天津市宁河县欣宝机械厂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41101202212007070007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龙门式起重机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41701202212010120001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电动单梁起重机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83101202212007120018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83101202212007120015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83101202212007120016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83101202212007120014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83101202212007120017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天津市冠达实业总公司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83101202212007120020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天津泰达酒业有限公司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83201202212011110001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蒸汽管道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王全术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40501202212002100003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轮胎起重机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天津市宁河县贸易开发区液化气站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21401202212002100152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液化石油气储罐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天津市宁河县贸易开发区液化气站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21401202212002100070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石油液化气储罐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天津市宁河县贸易开发区液化气站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21401202212002100071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石油液化气储罐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天津市宁河区公路工程材料站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21401202212002100096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天津市宁河区公路工程材料站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21401202212002100048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天津市宁河区公路工程材料站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21401202212002120001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天津市宁河区公路工程材料站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21401202212002100095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天津市宁河区公路工程材料站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21401202212002100049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天津德意利铸造集团有限公司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21401202212005050002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低温液体储罐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国网天津市电力公司宁河供电分公司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41101202212009090001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电动单梁桥式起重机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天津市安特气体有限公司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81201202212007120001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氧气管到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王全术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44101202212011090001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轮胎起重机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王全术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44101202212011090002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轮胎起重机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天津汇凝冷冻厂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21501202212014090001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干式油分离器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天津汇凝冷冻厂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21601202212014090003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低压循环储液桶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天津汇凝冷冻厂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21501202212014090002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天津汇凝冷冻厂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21501202212014090003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天津汇凝冷冻厂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21501202212014090004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中间冷却器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宁河县食品公司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21501202212014050003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贮氨器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冯建国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42701202212014010004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电动葫芦门式起重机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天津市宁河县文东冷冻厂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21601202212014010002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中间冷却器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天津市宁河县文东冷冻厂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21501202212014080001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宁河县宁河镇天宁新材料有限公司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21301202212002100086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宁河县宁河镇天宁新材料有限公司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21401202212002100199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宁河县宁河镇天宁新材料有限公司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21401202212002100200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天津市宁河县利华针织厂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21401202212002080007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天津市宁河县利华针织厂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21401202212002080006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天津市乳梦丝奶饮料有限公司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21201202212002080002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冷热缸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21101202212002080011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21101202212002080010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21101202212002080009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干燥器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21101202212002080008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21101202212002080007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21101202212002080006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搪玻璃反应罐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天津市新宁聚酯改性剂有限公司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21201202212002080003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蒸发器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天津广恒达机械有限公司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50101201192010030064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托盘堆垛车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天津夏宫酒业有限公司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51101202212012070001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蓄电池平衡重式叉车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银球节能工程有限公司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41701202212013110001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电动单梁起重机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银球节能工程有限公司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41701202212013110002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电动单梁起重机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天津夏宫酒业有限公司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21201202212002100046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天津夏宫酒业有限公司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21201202212002100045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冷凝器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天津夏宫酒业有限公司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21401202212002100047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天津市宁河县岳龙镇宁丰液化气站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21401202212002080010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液化气残液罐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天津市建工工程总承包有限公司钢结构工程分公司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21701201122006110047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储气罐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天津市建工工程总承包有限公司钢结构工程分公司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21403205852008100000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低温液体贮罐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OTk1NWUyZjI1OGY5Yjg2MTQzN2ZlMjRiNzQyYWQifQ=="/>
  </w:docVars>
  <w:rsids>
    <w:rsidRoot w:val="00000000"/>
    <w:rsid w:val="6B0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6192</Words>
  <Characters>13811</Characters>
  <Lines>0</Lines>
  <Paragraphs>0</Paragraphs>
  <TotalTime>2</TotalTime>
  <ScaleCrop>false</ScaleCrop>
  <LinksUpToDate>false</LinksUpToDate>
  <CharactersWithSpaces>13815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2022-07-06T07:33:35Z</dcterms:created>
  <dc:creator>TZSBJGK</dc:creator>
  <cp:lastModifiedBy>90后追风青年</cp:lastModifiedBy>
  <dcterms:modified xsi:type="dcterms:W3CDTF">2022-07-06T07:36:28Z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9C3716BE0DAF4A56A909A29AE9A3D698</vt:lpwstr>
  </property>
</Properties>
</file>