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20" w:lineRule="exact"/>
        <w:textAlignment w:val="auto"/>
        <w:rPr>
          <w:rFonts w:hint="eastAsia" w:ascii="方正黑体_GBK" w:eastAsia="方正黑体_GBK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黑体_GBK" w:hAnsi="黑体" w:eastAsia="方正黑体_GBK"/>
          <w:color w:val="auto"/>
          <w:sz w:val="32"/>
          <w:szCs w:val="32"/>
          <w:highlight w:val="none"/>
        </w:rPr>
        <w:t>附件</w:t>
      </w:r>
      <w:r>
        <w:rPr>
          <w:rFonts w:hint="eastAsia" w:ascii="方正黑体_GBK" w:hAnsi="黑体" w:eastAsia="方正黑体_GBK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300" w:lineRule="exact"/>
        <w:textAlignment w:val="auto"/>
        <w:rPr>
          <w:rFonts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eastAsia="方正小标宋简体"/>
          <w:color w:val="auto"/>
          <w:spacing w:val="-6"/>
          <w:sz w:val="36"/>
          <w:szCs w:val="36"/>
          <w:highlight w:val="none"/>
        </w:rPr>
      </w:pPr>
      <w:r>
        <w:rPr>
          <w:rFonts w:hint="eastAsia" w:eastAsia="方正小标宋简体"/>
          <w:color w:val="auto"/>
          <w:spacing w:val="-6"/>
          <w:sz w:val="36"/>
          <w:szCs w:val="36"/>
          <w:highlight w:val="none"/>
          <w:lang w:eastAsia="zh-CN"/>
        </w:rPr>
        <w:t>天津市第五届</w:t>
      </w:r>
      <w:r>
        <w:rPr>
          <w:rFonts w:eastAsia="方正小标宋简体"/>
          <w:color w:val="auto"/>
          <w:spacing w:val="-6"/>
          <w:sz w:val="36"/>
          <w:szCs w:val="36"/>
          <w:highlight w:val="none"/>
        </w:rPr>
        <w:t>“寻找身边最美药师”活动</w:t>
      </w:r>
      <w:r>
        <w:rPr>
          <w:rFonts w:hint="eastAsia" w:eastAsia="方正小标宋简体"/>
          <w:color w:val="auto"/>
          <w:spacing w:val="-6"/>
          <w:sz w:val="36"/>
          <w:szCs w:val="36"/>
          <w:highlight w:val="none"/>
        </w:rPr>
        <w:t>联系人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eastAsia="方正小标宋简体"/>
          <w:color w:val="auto"/>
          <w:spacing w:val="-6"/>
          <w:sz w:val="36"/>
          <w:szCs w:val="36"/>
          <w:highlight w:val="none"/>
          <w:lang w:eastAsia="zh-CN"/>
        </w:rPr>
      </w:pPr>
    </w:p>
    <w:tbl>
      <w:tblPr>
        <w:tblStyle w:val="6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75"/>
        <w:gridCol w:w="1546"/>
        <w:gridCol w:w="2483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5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7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4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eastAsia="方正小标宋简体"/>
          <w:color w:val="auto"/>
          <w:spacing w:val="-6"/>
          <w:sz w:val="36"/>
          <w:szCs w:val="36"/>
          <w:highlight w:val="none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zMTM4OTFjZmRjZTRjYTkwMWI1ZTJjNjlkZTUzNzAifQ=="/>
  </w:docVars>
  <w:rsids>
    <w:rsidRoot w:val="00C80847"/>
    <w:rsid w:val="00140965"/>
    <w:rsid w:val="00C80847"/>
    <w:rsid w:val="00E91F6F"/>
    <w:rsid w:val="0CB35155"/>
    <w:rsid w:val="2FBF3A2A"/>
    <w:rsid w:val="3FDFA5BD"/>
    <w:rsid w:val="412B00B7"/>
    <w:rsid w:val="4FBFD998"/>
    <w:rsid w:val="565D2ED0"/>
    <w:rsid w:val="5E579F97"/>
    <w:rsid w:val="6BB61DF0"/>
    <w:rsid w:val="6DF74366"/>
    <w:rsid w:val="6EFF028B"/>
    <w:rsid w:val="7EBFB4B9"/>
    <w:rsid w:val="7EFE813D"/>
    <w:rsid w:val="7F6F77B8"/>
    <w:rsid w:val="B9FB38CE"/>
    <w:rsid w:val="BCC90DA9"/>
    <w:rsid w:val="D7F70585"/>
    <w:rsid w:val="D9E39A1F"/>
    <w:rsid w:val="DCFF8DA6"/>
    <w:rsid w:val="EBFF7D7B"/>
    <w:rsid w:val="EF7F9ECB"/>
    <w:rsid w:val="F57B7363"/>
    <w:rsid w:val="FBBB453B"/>
    <w:rsid w:val="FBDFEA7C"/>
    <w:rsid w:val="FFD4C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676</Characters>
  <Lines>18</Lines>
  <Paragraphs>5</Paragraphs>
  <TotalTime>1</TotalTime>
  <ScaleCrop>false</ScaleCrop>
  <LinksUpToDate>false</LinksUpToDate>
  <CharactersWithSpaces>767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2022-03-07T00:48:00Z</dcterms:created>
  <dc:creator>Microsoft Office 用户</dc:creator>
  <cp:lastModifiedBy>Administrator</cp:lastModifiedBy>
  <cp:lastPrinted>2023-01-31T21:52:00Z</cp:lastPrinted>
  <dcterms:modified xsi:type="dcterms:W3CDTF">2023-02-01T03:37:07Z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F9CD70E56DCB4CEB9C031BF613C346BA</vt:lpwstr>
  </property>
</Properties>
</file>